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059A5" w14:textId="77777777" w:rsidR="00C10A63" w:rsidRPr="00662880" w:rsidRDefault="00C10A63" w:rsidP="00C10A63">
      <w:pPr>
        <w:rPr>
          <w:rFonts w:ascii="Verdana" w:hAnsi="Verdana"/>
          <w:b/>
        </w:rPr>
      </w:pPr>
      <w:r w:rsidRPr="00662880">
        <w:rPr>
          <w:rFonts w:ascii="Verdana" w:hAnsi="Verdana"/>
          <w:b/>
        </w:rPr>
        <w:t>Quesadillas with Green Salad</w:t>
      </w:r>
    </w:p>
    <w:p w14:paraId="793BB3BA" w14:textId="77777777" w:rsidR="00C10A63" w:rsidRPr="00662880" w:rsidRDefault="00C10A63" w:rsidP="00C10A6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662880"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026AEDE5" w14:textId="77777777" w:rsidR="00C10A63" w:rsidRPr="00662880" w:rsidRDefault="00C10A63" w:rsidP="00C10A6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662880">
        <w:rPr>
          <w:rFonts w:ascii="Verdana" w:hAnsi="Verdana"/>
          <w:color w:val="000000"/>
          <w:sz w:val="18"/>
          <w:szCs w:val="18"/>
        </w:rPr>
        <w:t>garlic </w:t>
      </w:r>
      <w:r w:rsidRPr="00662880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5B351F77" w14:textId="77777777" w:rsidR="00C10A63" w:rsidRPr="00662880" w:rsidRDefault="00C10A63" w:rsidP="00C10A6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662880">
        <w:rPr>
          <w:rFonts w:ascii="Verdana" w:hAnsi="Verdana"/>
          <w:color w:val="000000"/>
          <w:sz w:val="18"/>
          <w:szCs w:val="18"/>
        </w:rPr>
        <w:t>onion</w:t>
      </w:r>
      <w:r w:rsidRPr="00662880"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 w:rsidRPr="00662880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2004F7B2" w14:textId="77777777" w:rsidR="00C10A63" w:rsidRPr="00662880" w:rsidRDefault="00C10A63" w:rsidP="00C10A6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662880">
        <w:rPr>
          <w:rFonts w:ascii="Verdana" w:hAnsi="Verdana"/>
          <w:color w:val="000000"/>
          <w:sz w:val="18"/>
          <w:szCs w:val="18"/>
        </w:rPr>
        <w:t>red or green leaf lettuce</w:t>
      </w:r>
      <w:r w:rsidRPr="00662880"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 w:rsidRPr="00662880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799F1B83" w14:textId="77777777" w:rsidR="00C10A63" w:rsidRPr="00662880" w:rsidRDefault="00C10A63" w:rsidP="00C10A6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662880">
        <w:rPr>
          <w:rFonts w:ascii="Verdana" w:hAnsi="Verdana"/>
          <w:color w:val="000000"/>
          <w:sz w:val="18"/>
          <w:szCs w:val="18"/>
        </w:rPr>
        <w:t>fresh cilantro </w:t>
      </w:r>
      <w:r w:rsidRPr="00662880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67EF651A" w14:textId="77777777" w:rsidR="00C10A63" w:rsidRPr="00662880" w:rsidRDefault="00C10A63" w:rsidP="00C10A6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662880">
        <w:rPr>
          <w:rFonts w:ascii="Verdana" w:hAnsi="Verdana"/>
          <w:color w:val="000000"/>
          <w:sz w:val="18"/>
          <w:szCs w:val="18"/>
        </w:rPr>
        <w:t>cucumber</w:t>
      </w:r>
      <w:r w:rsidRPr="00662880"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 w:rsidRPr="00662880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660681AA" w14:textId="6DFA9465" w:rsidR="00C10A63" w:rsidRPr="00662880" w:rsidRDefault="00C10A63" w:rsidP="00C10A6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662880">
        <w:rPr>
          <w:rFonts w:ascii="Verdana" w:hAnsi="Verdana"/>
          <w:color w:val="000000"/>
          <w:sz w:val="18"/>
          <w:szCs w:val="18"/>
        </w:rPr>
        <w:t>red bell pepper </w:t>
      </w:r>
      <w:r w:rsidRPr="00662880">
        <w:rPr>
          <w:rStyle w:val="Emphasis"/>
          <w:rFonts w:ascii="Verdana" w:hAnsi="Verdana"/>
          <w:color w:val="000000"/>
          <w:sz w:val="18"/>
          <w:szCs w:val="18"/>
        </w:rPr>
        <w:t>(if needed)</w:t>
      </w:r>
      <w:r w:rsidRPr="00662880">
        <w:rPr>
          <w:rStyle w:val="Emphasis"/>
          <w:rFonts w:ascii="Verdana" w:hAnsi="Verdana"/>
          <w:color w:val="000000"/>
          <w:sz w:val="18"/>
          <w:szCs w:val="18"/>
        </w:rPr>
        <w:br/>
      </w:r>
      <w:r w:rsidRPr="00662880">
        <w:rPr>
          <w:rStyle w:val="Emphasis"/>
          <w:rFonts w:ascii="Verdana" w:hAnsi="Verdana"/>
          <w:color w:val="000000"/>
          <w:sz w:val="18"/>
          <w:szCs w:val="18"/>
        </w:rPr>
        <w:br/>
      </w:r>
      <w:r w:rsidR="003675AE" w:rsidRPr="00662880">
        <w:rPr>
          <w:rFonts w:ascii="Verdana" w:hAnsi="Verdana"/>
          <w:color w:val="000000"/>
          <w:sz w:val="18"/>
          <w:szCs w:val="18"/>
        </w:rPr>
        <w:t>2</w:t>
      </w:r>
      <w:r w:rsidRPr="00662880">
        <w:rPr>
          <w:rFonts w:ascii="Verdana" w:hAnsi="Verdana"/>
          <w:color w:val="000000"/>
          <w:sz w:val="18"/>
          <w:szCs w:val="18"/>
        </w:rPr>
        <w:t xml:space="preserve"> jalapeno </w:t>
      </w:r>
      <w:proofErr w:type="gramStart"/>
      <w:r w:rsidRPr="00662880">
        <w:rPr>
          <w:rFonts w:ascii="Verdana" w:hAnsi="Verdana"/>
          <w:color w:val="000000"/>
          <w:sz w:val="18"/>
          <w:szCs w:val="18"/>
        </w:rPr>
        <w:t>pepper</w:t>
      </w:r>
      <w:r w:rsidR="003675AE" w:rsidRPr="00662880">
        <w:rPr>
          <w:rFonts w:ascii="Verdana" w:hAnsi="Verdana"/>
          <w:color w:val="000000"/>
          <w:sz w:val="18"/>
          <w:szCs w:val="18"/>
        </w:rPr>
        <w:t>s</w:t>
      </w:r>
      <w:proofErr w:type="gramEnd"/>
      <w:r w:rsidRPr="00662880">
        <w:rPr>
          <w:rFonts w:ascii="Verdana" w:hAnsi="Verdana"/>
          <w:color w:val="000000"/>
          <w:sz w:val="18"/>
          <w:szCs w:val="18"/>
        </w:rPr>
        <w:t> </w:t>
      </w:r>
    </w:p>
    <w:p w14:paraId="7264E578" w14:textId="5BE19062" w:rsidR="00EF4568" w:rsidRPr="00662880" w:rsidRDefault="00EF4568" w:rsidP="00C10A6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662880">
        <w:rPr>
          <w:rFonts w:ascii="Verdana" w:hAnsi="Verdana"/>
          <w:color w:val="000000"/>
          <w:sz w:val="18"/>
          <w:szCs w:val="18"/>
        </w:rPr>
        <w:t>1 Anaheim pepper</w:t>
      </w:r>
    </w:p>
    <w:p w14:paraId="22A95431" w14:textId="77777777" w:rsidR="00C10A63" w:rsidRPr="00662880" w:rsidRDefault="00C10A63" w:rsidP="00C10A6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662880">
        <w:rPr>
          <w:rFonts w:ascii="Verdana" w:hAnsi="Verdana"/>
          <w:color w:val="000000"/>
          <w:sz w:val="18"/>
          <w:szCs w:val="18"/>
        </w:rPr>
        <w:t>3 Roma tomatoes </w:t>
      </w:r>
    </w:p>
    <w:p w14:paraId="550F91D3" w14:textId="4AB857E8" w:rsidR="00C10A63" w:rsidRPr="00662880" w:rsidRDefault="00683DA4" w:rsidP="00C10A6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662880">
        <w:rPr>
          <w:rFonts w:ascii="Verdana" w:hAnsi="Verdana"/>
          <w:color w:val="000000"/>
          <w:sz w:val="18"/>
          <w:szCs w:val="18"/>
        </w:rPr>
        <w:t>3</w:t>
      </w:r>
      <w:r w:rsidR="00C10A63" w:rsidRPr="00662880">
        <w:rPr>
          <w:rFonts w:ascii="Verdana" w:hAnsi="Verdana"/>
          <w:color w:val="000000"/>
          <w:sz w:val="18"/>
          <w:szCs w:val="18"/>
        </w:rPr>
        <w:t xml:space="preserve"> limes</w:t>
      </w:r>
    </w:p>
    <w:p w14:paraId="515A2411" w14:textId="77777777" w:rsidR="00C10A63" w:rsidRPr="00662880" w:rsidRDefault="00C10A63" w:rsidP="00C10A6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662880"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0A2686E8" w14:textId="77777777" w:rsidR="00C10A63" w:rsidRPr="00662880" w:rsidRDefault="00C10A63" w:rsidP="00C10A6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662880">
        <w:rPr>
          <w:rFonts w:ascii="Verdana" w:hAnsi="Verdana"/>
          <w:color w:val="000000"/>
          <w:sz w:val="18"/>
          <w:szCs w:val="18"/>
        </w:rPr>
        <w:t xml:space="preserve">one 15 oz. can no-salt chopped </w:t>
      </w:r>
      <w:proofErr w:type="gramStart"/>
      <w:r w:rsidRPr="00662880">
        <w:rPr>
          <w:rFonts w:ascii="Verdana" w:hAnsi="Verdana"/>
          <w:color w:val="000000"/>
          <w:sz w:val="18"/>
          <w:szCs w:val="18"/>
        </w:rPr>
        <w:t>tomatoes</w:t>
      </w:r>
      <w:proofErr w:type="gramEnd"/>
    </w:p>
    <w:p w14:paraId="031226E3" w14:textId="77777777" w:rsidR="00C10A63" w:rsidRPr="00662880" w:rsidRDefault="00C10A63" w:rsidP="00C10A6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662880"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6A6A7335" w14:textId="77777777" w:rsidR="00C10A63" w:rsidRPr="00662880" w:rsidRDefault="00C10A63" w:rsidP="00C10A6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spellStart"/>
      <w:r w:rsidRPr="00662880">
        <w:rPr>
          <w:rFonts w:ascii="Verdana" w:hAnsi="Verdana"/>
          <w:color w:val="000000"/>
          <w:sz w:val="18"/>
          <w:szCs w:val="18"/>
        </w:rPr>
        <w:t>chickenless</w:t>
      </w:r>
      <w:proofErr w:type="spellEnd"/>
      <w:r w:rsidRPr="00662880">
        <w:rPr>
          <w:rFonts w:ascii="Verdana" w:hAnsi="Verdana"/>
          <w:color w:val="000000"/>
          <w:sz w:val="18"/>
          <w:szCs w:val="18"/>
        </w:rPr>
        <w:t xml:space="preserve"> tenders </w:t>
      </w:r>
      <w:r w:rsidRPr="00662880">
        <w:rPr>
          <w:rStyle w:val="Emphasis"/>
          <w:rFonts w:ascii="Verdana" w:hAnsi="Verdana"/>
          <w:color w:val="000000"/>
          <w:sz w:val="18"/>
          <w:szCs w:val="18"/>
        </w:rPr>
        <w:t>(if meatless)</w:t>
      </w:r>
    </w:p>
    <w:p w14:paraId="10D2A08F" w14:textId="77777777" w:rsidR="00C10A63" w:rsidRPr="00662880" w:rsidRDefault="00C10A63" w:rsidP="00C10A6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662880"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7B66526E" w14:textId="77777777" w:rsidR="00C10A63" w:rsidRPr="00662880" w:rsidRDefault="00C10A63" w:rsidP="00C10A63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662880">
        <w:rPr>
          <w:rFonts w:ascii="Verdana" w:hAnsi="Verdana"/>
          <w:color w:val="A6A6A6" w:themeColor="background1" w:themeShade="A6"/>
          <w:sz w:val="18"/>
          <w:szCs w:val="18"/>
        </w:rPr>
        <w:t>1 cooked chicken breast from fridge at home</w:t>
      </w:r>
      <w:r w:rsidRPr="00662880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662880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eating meat)</w:t>
      </w:r>
    </w:p>
    <w:p w14:paraId="1F7546EA" w14:textId="77777777" w:rsidR="00C10A63" w:rsidRPr="00662880" w:rsidRDefault="00C10A63" w:rsidP="00C10A6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662880"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712E49B5" w14:textId="77777777" w:rsidR="00C10A63" w:rsidRPr="00662880" w:rsidRDefault="00C10A63" w:rsidP="00C10A63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662880">
        <w:rPr>
          <w:rFonts w:ascii="Verdana" w:hAnsi="Verdana"/>
          <w:color w:val="A6A6A6" w:themeColor="background1" w:themeShade="A6"/>
          <w:sz w:val="18"/>
          <w:szCs w:val="18"/>
        </w:rPr>
        <w:t>plain nonfat yogurt</w:t>
      </w:r>
      <w:r w:rsidRPr="00662880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</w:t>
      </w:r>
      <w:r w:rsidRPr="00662880">
        <w:rPr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7CEA8A1" w14:textId="77777777" w:rsidR="00C10A63" w:rsidRPr="00662880" w:rsidRDefault="00C10A63" w:rsidP="00C10A63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662880">
        <w:rPr>
          <w:rFonts w:ascii="Verdana" w:hAnsi="Verdana"/>
          <w:color w:val="A6A6A6" w:themeColor="background1" w:themeShade="A6"/>
          <w:sz w:val="18"/>
          <w:szCs w:val="18"/>
        </w:rPr>
        <w:t>sharp cheddar cheese </w:t>
      </w:r>
      <w:r w:rsidRPr="00662880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6E27F656" w14:textId="77777777" w:rsidR="00C10A63" w:rsidRPr="00662880" w:rsidRDefault="00C10A63" w:rsidP="00C10A6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662880">
        <w:rPr>
          <w:rFonts w:ascii="Verdana" w:hAnsi="Verdana"/>
          <w:color w:val="000000"/>
          <w:sz w:val="18"/>
          <w:szCs w:val="18"/>
        </w:rPr>
        <w:t xml:space="preserve">two </w:t>
      </w:r>
      <w:proofErr w:type="gramStart"/>
      <w:r w:rsidRPr="00662880">
        <w:rPr>
          <w:rFonts w:ascii="Verdana" w:hAnsi="Verdana"/>
          <w:color w:val="000000"/>
          <w:sz w:val="18"/>
          <w:szCs w:val="18"/>
        </w:rPr>
        <w:t>8 inch</w:t>
      </w:r>
      <w:proofErr w:type="gramEnd"/>
      <w:r w:rsidRPr="00662880">
        <w:rPr>
          <w:rFonts w:ascii="Verdana" w:hAnsi="Verdana"/>
          <w:color w:val="000000"/>
          <w:sz w:val="18"/>
          <w:szCs w:val="18"/>
        </w:rPr>
        <w:t xml:space="preserve"> soft flour whole-wheat tortillas </w:t>
      </w:r>
    </w:p>
    <w:p w14:paraId="0E2236E2" w14:textId="77777777" w:rsidR="00C10A63" w:rsidRPr="00662880" w:rsidRDefault="00C10A63" w:rsidP="00C10A6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662880">
        <w:rPr>
          <w:rFonts w:ascii="Verdana" w:hAnsi="Verdana"/>
          <w:color w:val="000000"/>
          <w:sz w:val="18"/>
          <w:szCs w:val="18"/>
        </w:rPr>
        <w:t> </w:t>
      </w:r>
    </w:p>
    <w:p w14:paraId="51A03678" w14:textId="77777777" w:rsidR="00C10A63" w:rsidRPr="00662880" w:rsidRDefault="00C10A63" w:rsidP="00C10A63">
      <w:pPr>
        <w:rPr>
          <w:rFonts w:ascii="Verdana" w:hAnsi="Verdana"/>
          <w:b/>
          <w:sz w:val="18"/>
          <w:szCs w:val="18"/>
        </w:rPr>
      </w:pPr>
    </w:p>
    <w:p w14:paraId="0A56868B" w14:textId="77777777" w:rsidR="00DD680E" w:rsidRPr="00662880" w:rsidRDefault="00DD680E">
      <w:pPr>
        <w:rPr>
          <w:rFonts w:ascii="Verdana" w:hAnsi="Verdana"/>
          <w:sz w:val="18"/>
          <w:szCs w:val="18"/>
        </w:rPr>
      </w:pPr>
    </w:p>
    <w:sectPr w:rsidR="00DD680E" w:rsidRPr="00662880" w:rsidSect="00B9603D">
      <w:pgSz w:w="12240" w:h="15840"/>
      <w:pgMar w:top="1008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63"/>
    <w:rsid w:val="003675AE"/>
    <w:rsid w:val="004D6818"/>
    <w:rsid w:val="004F2F6E"/>
    <w:rsid w:val="00662880"/>
    <w:rsid w:val="00683DA4"/>
    <w:rsid w:val="00B9603D"/>
    <w:rsid w:val="00C10A63"/>
    <w:rsid w:val="00DD680E"/>
    <w:rsid w:val="00EF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9E29C25"/>
  <w14:defaultImageDpi w14:val="300"/>
  <w15:docId w15:val="{634EC9BD-2115-AC45-85CD-46EC8B52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A63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10A6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C10A63"/>
    <w:rPr>
      <w:b/>
      <w:bCs/>
    </w:rPr>
  </w:style>
  <w:style w:type="character" w:customStyle="1" w:styleId="apple-converted-space">
    <w:name w:val="apple-converted-space"/>
    <w:basedOn w:val="DefaultParagraphFont"/>
    <w:rsid w:val="00C10A63"/>
  </w:style>
  <w:style w:type="character" w:styleId="Emphasis">
    <w:name w:val="Emphasis"/>
    <w:basedOn w:val="DefaultParagraphFont"/>
    <w:uiPriority w:val="20"/>
    <w:qFormat/>
    <w:rsid w:val="00C10A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>LETS COOK THIS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2024-01-23T19:20:00Z</dcterms:created>
  <dcterms:modified xsi:type="dcterms:W3CDTF">2024-01-23T19:20:00Z</dcterms:modified>
</cp:coreProperties>
</file>