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CDC8" w14:textId="4BC9A168" w:rsidR="003200F8" w:rsidRPr="00783EB5" w:rsidRDefault="003200F8" w:rsidP="003200F8">
      <w:pPr>
        <w:pStyle w:val="NormalWeb"/>
        <w:rPr>
          <w:rFonts w:ascii="Verdana" w:hAnsi="Verdana"/>
          <w:b/>
          <w:color w:val="000000"/>
          <w:sz w:val="24"/>
          <w:szCs w:val="24"/>
        </w:rPr>
      </w:pPr>
      <w:r w:rsidRPr="00783EB5">
        <w:rPr>
          <w:rFonts w:ascii="Verdana" w:hAnsi="Verdana"/>
          <w:b/>
          <w:color w:val="000000"/>
          <w:sz w:val="24"/>
          <w:szCs w:val="24"/>
        </w:rPr>
        <w:t>Open-faced Chili Burgers</w:t>
      </w:r>
    </w:p>
    <w:p w14:paraId="65C44666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5CDA19B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Fonts w:ascii="Verdana" w:hAnsi="Verdana"/>
          <w:color w:val="000000"/>
          <w:sz w:val="18"/>
          <w:szCs w:val="18"/>
        </w:rPr>
        <w:t>sweet onion </w:t>
      </w:r>
      <w:r w:rsidRPr="00783EB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CBD7606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Fonts w:ascii="Verdana" w:hAnsi="Verdana"/>
          <w:color w:val="000000"/>
          <w:sz w:val="18"/>
          <w:szCs w:val="18"/>
        </w:rPr>
        <w:t>1 cantaloupe </w:t>
      </w:r>
    </w:p>
    <w:p w14:paraId="7B659F4A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49CD54B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FAF5805" w14:textId="2F4C5751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Fonts w:ascii="Verdana" w:hAnsi="Verdana"/>
          <w:color w:val="000000"/>
          <w:sz w:val="18"/>
          <w:szCs w:val="18"/>
        </w:rPr>
        <w:t>frozen veggie burgers of choice </w:t>
      </w:r>
      <w:r w:rsidRPr="00783EB5">
        <w:rPr>
          <w:rStyle w:val="Emphasis"/>
          <w:rFonts w:ascii="Verdana" w:hAnsi="Verdana"/>
          <w:color w:val="000000"/>
          <w:sz w:val="18"/>
          <w:szCs w:val="18"/>
        </w:rPr>
        <w:t>(if eating meatless) This recipe calls for Beyond Meat Patties</w:t>
      </w:r>
      <w:r w:rsidR="00783EB5">
        <w:rPr>
          <w:rStyle w:val="Emphasis"/>
          <w:rFonts w:ascii="Verdana" w:hAnsi="Verdana"/>
          <w:color w:val="000000"/>
          <w:sz w:val="18"/>
          <w:szCs w:val="18"/>
        </w:rPr>
        <w:t xml:space="preserve"> but any plant-based product works.</w:t>
      </w:r>
    </w:p>
    <w:p w14:paraId="54D06D04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AF30AF1" w14:textId="77777777" w:rsidR="003200F8" w:rsidRPr="00783EB5" w:rsidRDefault="003200F8" w:rsidP="003200F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3EB5">
        <w:rPr>
          <w:rFonts w:ascii="Verdana" w:hAnsi="Verdana"/>
          <w:color w:val="A6A6A6" w:themeColor="background1" w:themeShade="A6"/>
          <w:sz w:val="18"/>
          <w:szCs w:val="18"/>
        </w:rPr>
        <w:t>6 oz. lean ground beef or ground turkey breast</w:t>
      </w:r>
      <w:r w:rsidRPr="00783E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eating meat)</w:t>
      </w:r>
    </w:p>
    <w:p w14:paraId="38F7AD3F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0BE20BB" w14:textId="77777777" w:rsidR="003200F8" w:rsidRPr="00783EB5" w:rsidRDefault="003200F8" w:rsidP="003200F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783EB5">
        <w:rPr>
          <w:rFonts w:ascii="Verdana" w:hAnsi="Verdana"/>
          <w:color w:val="A6A6A6" w:themeColor="background1" w:themeShade="A6"/>
          <w:sz w:val="18"/>
          <w:szCs w:val="18"/>
        </w:rPr>
        <w:t>one and one half</w:t>
      </w:r>
      <w:proofErr w:type="gramEnd"/>
      <w:r w:rsidRPr="00783EB5">
        <w:rPr>
          <w:rFonts w:ascii="Verdana" w:hAnsi="Verdana"/>
          <w:color w:val="A6A6A6" w:themeColor="background1" w:themeShade="A6"/>
          <w:sz w:val="18"/>
          <w:szCs w:val="18"/>
        </w:rPr>
        <w:t xml:space="preserve"> C. leftover chili from Sunday</w:t>
      </w:r>
      <w:r w:rsidRPr="00783E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(from fridge at home)</w:t>
      </w:r>
    </w:p>
    <w:p w14:paraId="68FA6D6A" w14:textId="77777777" w:rsidR="003200F8" w:rsidRPr="00783EB5" w:rsidRDefault="003200F8" w:rsidP="003200F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3EB5">
        <w:rPr>
          <w:rFonts w:ascii="Verdana" w:hAnsi="Verdana"/>
          <w:color w:val="A6A6A6" w:themeColor="background1" w:themeShade="A6"/>
          <w:sz w:val="18"/>
          <w:szCs w:val="18"/>
        </w:rPr>
        <w:t> cheddar cheese</w:t>
      </w:r>
      <w:r w:rsidRPr="00783E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A446049" w14:textId="77777777" w:rsidR="003200F8" w:rsidRPr="00783EB5" w:rsidRDefault="003200F8" w:rsidP="003200F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783EB5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5C2EB61F" w14:textId="77777777" w:rsidR="003200F8" w:rsidRPr="00783EB5" w:rsidRDefault="003200F8" w:rsidP="003200F8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783EB5">
        <w:rPr>
          <w:rFonts w:ascii="Verdana" w:hAnsi="Verdana"/>
          <w:color w:val="A6A6A6" w:themeColor="background1" w:themeShade="A6"/>
          <w:sz w:val="18"/>
          <w:szCs w:val="18"/>
        </w:rPr>
        <w:t>good whole grain burger buns</w:t>
      </w:r>
      <w:r w:rsidRPr="00783EB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70DA8CB" w14:textId="77777777" w:rsidR="003200F8" w:rsidRPr="00783EB5" w:rsidRDefault="003200F8" w:rsidP="003200F8">
      <w:pPr>
        <w:pStyle w:val="NormalWeb"/>
        <w:rPr>
          <w:rFonts w:ascii="Verdana" w:hAnsi="Verdana"/>
          <w:b/>
          <w:color w:val="000000"/>
          <w:sz w:val="18"/>
          <w:szCs w:val="18"/>
        </w:rPr>
      </w:pPr>
    </w:p>
    <w:p w14:paraId="32112BF2" w14:textId="77777777" w:rsidR="003200F8" w:rsidRPr="00783EB5" w:rsidRDefault="003200F8" w:rsidP="003200F8">
      <w:pPr>
        <w:pStyle w:val="NormalWeb"/>
        <w:rPr>
          <w:rFonts w:ascii="Verdana" w:hAnsi="Verdana"/>
          <w:b/>
          <w:color w:val="000000"/>
          <w:sz w:val="18"/>
          <w:szCs w:val="18"/>
        </w:rPr>
      </w:pPr>
    </w:p>
    <w:p w14:paraId="57CF9F3B" w14:textId="77777777" w:rsidR="00DD680E" w:rsidRPr="00783EB5" w:rsidRDefault="00DD680E">
      <w:pPr>
        <w:rPr>
          <w:sz w:val="18"/>
          <w:szCs w:val="18"/>
        </w:rPr>
      </w:pPr>
    </w:p>
    <w:sectPr w:rsidR="00DD680E" w:rsidRPr="00783EB5" w:rsidSect="00350ED4">
      <w:pgSz w:w="12240" w:h="15840"/>
      <w:pgMar w:top="25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F8"/>
    <w:rsid w:val="003200F8"/>
    <w:rsid w:val="00350ED4"/>
    <w:rsid w:val="004D6818"/>
    <w:rsid w:val="00783EB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2437A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0F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200F8"/>
    <w:rPr>
      <w:b/>
      <w:bCs/>
    </w:rPr>
  </w:style>
  <w:style w:type="character" w:styleId="Emphasis">
    <w:name w:val="Emphasis"/>
    <w:basedOn w:val="DefaultParagraphFont"/>
    <w:uiPriority w:val="20"/>
    <w:qFormat/>
    <w:rsid w:val="00320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LETS COOK THIS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2024-01-27T19:32:00Z</dcterms:created>
  <dcterms:modified xsi:type="dcterms:W3CDTF">2024-01-27T19:32:00Z</dcterms:modified>
</cp:coreProperties>
</file>